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35D" w:rsidRPr="0010635D" w:rsidRDefault="0010635D" w:rsidP="0010635D">
      <w:pPr>
        <w:spacing w:after="0"/>
        <w:jc w:val="both"/>
        <w:rPr>
          <w:rFonts w:ascii="Century Gothic" w:hAnsi="Century Gothic"/>
          <w:sz w:val="24"/>
          <w:szCs w:val="24"/>
        </w:rPr>
      </w:pPr>
      <w:r w:rsidRPr="0010635D">
        <w:rPr>
          <w:rFonts w:ascii="Century Gothic" w:hAnsi="Century Gothic"/>
          <w:sz w:val="24"/>
          <w:szCs w:val="24"/>
        </w:rPr>
        <w:t>Weź do każdej ręki ołówek lub kredkę. Rysuj po linii przerywanej ręką lewą i prawą jednocześnie. Strzałki wskazują kierunek rysowania. Rysuj najdokładniej jak potrafisz?</w:t>
      </w:r>
    </w:p>
    <w:p w:rsidR="0010635D" w:rsidRDefault="0010635D" w:rsidP="0010635D">
      <w:pPr>
        <w:jc w:val="both"/>
        <w:rPr>
          <w:rFonts w:ascii="Century Gothic" w:hAnsi="Century Gothic"/>
        </w:rPr>
      </w:pPr>
    </w:p>
    <w:p w:rsidR="003D3409" w:rsidRDefault="003D3409" w:rsidP="003D3409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  <w:lang w:eastAsia="pl-PL"/>
        </w:rPr>
        <w:drawing>
          <wp:inline distT="0" distB="0" distL="0" distR="0">
            <wp:extent cx="4727575" cy="1026795"/>
            <wp:effectExtent l="1905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575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409" w:rsidRDefault="003D3409" w:rsidP="003D3409">
      <w:pPr>
        <w:jc w:val="center"/>
        <w:rPr>
          <w:rFonts w:ascii="Century Gothic" w:hAnsi="Century Gothic"/>
        </w:rPr>
      </w:pPr>
    </w:p>
    <w:p w:rsidR="003D3409" w:rsidRDefault="003D3409" w:rsidP="003D3409">
      <w:pPr>
        <w:jc w:val="center"/>
        <w:rPr>
          <w:rFonts w:ascii="Century Gothic" w:hAnsi="Century Gothic"/>
        </w:rPr>
      </w:pPr>
    </w:p>
    <w:p w:rsidR="003D3409" w:rsidRPr="0010635D" w:rsidRDefault="003D3409" w:rsidP="003D3409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  <w:lang w:eastAsia="pl-PL"/>
        </w:rPr>
        <w:drawing>
          <wp:inline distT="0" distB="0" distL="0" distR="0">
            <wp:extent cx="5753735" cy="1017905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FA" w:rsidRPr="0010635D" w:rsidRDefault="00970AFA" w:rsidP="0010635D">
      <w:pPr>
        <w:jc w:val="both"/>
        <w:rPr>
          <w:rFonts w:ascii="Century Gothic" w:hAnsi="Century Gothic"/>
        </w:rPr>
      </w:pPr>
    </w:p>
    <w:sectPr w:rsidR="00970AFA" w:rsidRPr="0010635D" w:rsidSect="00F9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0635D"/>
    <w:rsid w:val="000D620A"/>
    <w:rsid w:val="0010635D"/>
    <w:rsid w:val="002C704B"/>
    <w:rsid w:val="003D3409"/>
    <w:rsid w:val="00447093"/>
    <w:rsid w:val="00792E70"/>
    <w:rsid w:val="007D0D0A"/>
    <w:rsid w:val="00970AFA"/>
    <w:rsid w:val="00B9100C"/>
    <w:rsid w:val="00BE7887"/>
    <w:rsid w:val="00C00114"/>
    <w:rsid w:val="00CF3479"/>
    <w:rsid w:val="00F9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6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153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Mariolina</dc:creator>
  <cp:lastModifiedBy>Mariolina</cp:lastModifiedBy>
  <cp:revision>2</cp:revision>
  <dcterms:created xsi:type="dcterms:W3CDTF">2013-08-27T21:51:00Z</dcterms:created>
  <dcterms:modified xsi:type="dcterms:W3CDTF">2013-08-28T07:25:00Z</dcterms:modified>
</cp:coreProperties>
</file>